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74" w:rsidRPr="00B17EDA" w:rsidRDefault="00C47574" w:rsidP="00C47574">
      <w:pPr>
        <w:spacing w:after="0" w:line="408" w:lineRule="auto"/>
        <w:ind w:left="120"/>
        <w:jc w:val="center"/>
        <w:rPr>
          <w:lang w:val="ru-RU"/>
        </w:rPr>
      </w:pPr>
      <w:bookmarkStart w:id="0" w:name="block-42443014"/>
      <w:r w:rsidRPr="00B17E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574" w:rsidRPr="00B17EDA" w:rsidRDefault="00C47574" w:rsidP="00C47574">
      <w:pPr>
        <w:spacing w:after="0" w:line="408" w:lineRule="auto"/>
        <w:ind w:left="120"/>
        <w:jc w:val="center"/>
        <w:rPr>
          <w:lang w:val="ru-RU"/>
        </w:rPr>
      </w:pPr>
      <w:r w:rsidRPr="00B17E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B17E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 города Ставрополя</w:t>
      </w:r>
      <w:bookmarkEnd w:id="1"/>
      <w:r w:rsidRPr="00B17E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7574" w:rsidRPr="00B17EDA" w:rsidRDefault="00C47574" w:rsidP="00C47574">
      <w:pPr>
        <w:spacing w:after="0" w:line="408" w:lineRule="auto"/>
        <w:ind w:left="120"/>
        <w:jc w:val="center"/>
        <w:rPr>
          <w:lang w:val="ru-RU"/>
        </w:rPr>
      </w:pPr>
      <w:r w:rsidRPr="00B17E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B17EDA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города Ставрополя</w:t>
      </w:r>
      <w:bookmarkEnd w:id="2"/>
      <w:r w:rsidRPr="00B17E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7EDA">
        <w:rPr>
          <w:rFonts w:ascii="Times New Roman" w:hAnsi="Times New Roman"/>
          <w:color w:val="000000"/>
          <w:sz w:val="28"/>
          <w:lang w:val="ru-RU"/>
        </w:rPr>
        <w:t>​</w:t>
      </w:r>
    </w:p>
    <w:p w:rsidR="00C47574" w:rsidRDefault="00C47574" w:rsidP="00C47574">
      <w:pPr>
        <w:spacing w:after="0" w:line="408" w:lineRule="auto"/>
        <w:ind w:left="120"/>
        <w:jc w:val="center"/>
      </w:pPr>
      <w:r w:rsidRPr="00B17EDA">
        <w:rPr>
          <w:rFonts w:ascii="Times New Roman" w:hAnsi="Times New Roman"/>
          <w:b/>
          <w:color w:val="000000"/>
          <w:sz w:val="28"/>
          <w:lang w:val="ru-RU"/>
        </w:rPr>
        <w:t xml:space="preserve">МБВСОУ ЦО г. Ставрополя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В.Духина</w:t>
      </w:r>
      <w:proofErr w:type="spellEnd"/>
    </w:p>
    <w:p w:rsidR="00C47574" w:rsidRDefault="00C47574" w:rsidP="00C47574">
      <w:pPr>
        <w:spacing w:after="0"/>
        <w:ind w:left="120"/>
      </w:pPr>
    </w:p>
    <w:p w:rsidR="00C47574" w:rsidRDefault="00C47574" w:rsidP="00C47574">
      <w:pPr>
        <w:spacing w:after="0"/>
        <w:ind w:left="120"/>
      </w:pPr>
    </w:p>
    <w:p w:rsidR="00C47574" w:rsidRDefault="00C47574" w:rsidP="00C47574">
      <w:pPr>
        <w:spacing w:after="0"/>
        <w:ind w:left="120"/>
      </w:pPr>
    </w:p>
    <w:p w:rsidR="00C47574" w:rsidRDefault="00C47574" w:rsidP="00C475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7574" w:rsidRPr="00B17EDA" w:rsidTr="00673581">
        <w:tc>
          <w:tcPr>
            <w:tcW w:w="3114" w:type="dxa"/>
          </w:tcPr>
          <w:p w:rsidR="00C47574" w:rsidRPr="0040209D" w:rsidRDefault="00C47574" w:rsidP="006735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7574" w:rsidRPr="008944ED" w:rsidRDefault="00C47574" w:rsidP="00673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математики и информатики МБВСОУ Центра образования г. Ставрополя им. Героя России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Духина</w:t>
            </w:r>
            <w:proofErr w:type="spellEnd"/>
          </w:p>
          <w:p w:rsidR="00C47574" w:rsidRDefault="00C47574" w:rsidP="006735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47574" w:rsidRPr="0040209D" w:rsidRDefault="00C47574" w:rsidP="006735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574" w:rsidRPr="0040209D" w:rsidRDefault="00C47574" w:rsidP="006735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574" w:rsidRDefault="00C47574" w:rsidP="00673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7574" w:rsidRPr="008944ED" w:rsidRDefault="00C47574" w:rsidP="00673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МБВСОУ Центра образования г. Ставрополя им. Героя России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Духина</w:t>
            </w:r>
            <w:proofErr w:type="spellEnd"/>
          </w:p>
          <w:p w:rsidR="00C47574" w:rsidRDefault="00C47574" w:rsidP="006735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47574" w:rsidRPr="0040209D" w:rsidRDefault="00C47574" w:rsidP="006735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574" w:rsidRPr="00A565B8" w:rsidRDefault="00C47574" w:rsidP="00C47574">
      <w:pPr>
        <w:spacing w:after="0"/>
        <w:ind w:left="120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rPr>
          <w:lang w:val="ru-RU"/>
        </w:rPr>
      </w:pPr>
    </w:p>
    <w:p w:rsidR="00C47574" w:rsidRPr="00A565B8" w:rsidRDefault="00C47574" w:rsidP="00C47574">
      <w:pPr>
        <w:spacing w:after="0" w:line="408" w:lineRule="auto"/>
        <w:ind w:left="120"/>
        <w:jc w:val="center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574" w:rsidRPr="00A565B8" w:rsidRDefault="00C47574" w:rsidP="00C47574">
      <w:pPr>
        <w:spacing w:after="0" w:line="408" w:lineRule="auto"/>
        <w:ind w:left="120"/>
        <w:jc w:val="center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65B8">
        <w:rPr>
          <w:rFonts w:ascii="Times New Roman" w:hAnsi="Times New Roman"/>
          <w:color w:val="000000"/>
          <w:sz w:val="28"/>
          <w:lang w:val="ru-RU"/>
        </w:rPr>
        <w:t xml:space="preserve"> 5585100)</w:t>
      </w: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 w:line="408" w:lineRule="auto"/>
        <w:ind w:left="120"/>
        <w:jc w:val="center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47574" w:rsidRPr="00A565B8" w:rsidRDefault="00C47574" w:rsidP="00C47574">
      <w:pPr>
        <w:spacing w:after="0" w:line="408" w:lineRule="auto"/>
        <w:ind w:left="120"/>
        <w:jc w:val="center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B17EDA" w:rsidRDefault="00C47574" w:rsidP="00C47574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B17EDA">
        <w:rPr>
          <w:rFonts w:ascii="Times New Roman" w:hAnsi="Times New Roman"/>
          <w:b/>
          <w:color w:val="000000"/>
          <w:sz w:val="28"/>
          <w:lang w:val="ru-RU"/>
        </w:rPr>
        <w:t>г. Ставрополь</w:t>
      </w:r>
      <w:bookmarkEnd w:id="3"/>
      <w:r w:rsidRPr="00B17E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B17ED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17E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7EDA">
        <w:rPr>
          <w:rFonts w:ascii="Times New Roman" w:hAnsi="Times New Roman"/>
          <w:color w:val="000000"/>
          <w:sz w:val="28"/>
          <w:lang w:val="ru-RU"/>
        </w:rPr>
        <w:t>​</w:t>
      </w: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jc w:val="center"/>
        <w:rPr>
          <w:lang w:val="ru-RU"/>
        </w:rPr>
      </w:pPr>
    </w:p>
    <w:p w:rsidR="00C47574" w:rsidRPr="00A565B8" w:rsidRDefault="00C47574" w:rsidP="00C47574">
      <w:pPr>
        <w:spacing w:after="0"/>
        <w:ind w:left="120"/>
        <w:rPr>
          <w:lang w:val="ru-RU"/>
        </w:rPr>
      </w:pPr>
    </w:p>
    <w:p w:rsidR="00C47574" w:rsidRPr="00A565B8" w:rsidRDefault="00C47574" w:rsidP="00C47574">
      <w:pPr>
        <w:rPr>
          <w:lang w:val="ru-RU"/>
        </w:rPr>
        <w:sectPr w:rsidR="00C47574" w:rsidRPr="00A565B8">
          <w:pgSz w:w="11906" w:h="16383"/>
          <w:pgMar w:top="1134" w:right="850" w:bottom="1134" w:left="1701" w:header="720" w:footer="720" w:gutter="0"/>
          <w:cols w:space="720"/>
        </w:sect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bookmarkStart w:id="5" w:name="block-42443012"/>
      <w:bookmarkEnd w:id="0"/>
      <w:r w:rsidRPr="00A565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A565B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C47574" w:rsidRPr="00A565B8" w:rsidRDefault="00C47574" w:rsidP="00C47574">
      <w:pPr>
        <w:rPr>
          <w:lang w:val="ru-RU"/>
        </w:rPr>
        <w:sectPr w:rsidR="00C47574" w:rsidRPr="00A565B8">
          <w:pgSz w:w="11906" w:h="16383"/>
          <w:pgMar w:top="1134" w:right="850" w:bottom="1134" w:left="1701" w:header="720" w:footer="720" w:gutter="0"/>
          <w:cols w:space="720"/>
        </w:sect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bookmarkStart w:id="7" w:name="block-42443011"/>
      <w:bookmarkEnd w:id="5"/>
      <w:r w:rsidRPr="00A565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565B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565B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565B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565B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>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47574" w:rsidRPr="00A565B8" w:rsidRDefault="00C47574" w:rsidP="00C47574">
      <w:pPr>
        <w:rPr>
          <w:lang w:val="ru-RU"/>
        </w:rPr>
        <w:sectPr w:rsidR="00C47574" w:rsidRPr="00A565B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574" w:rsidRPr="00A565B8" w:rsidRDefault="00C47574" w:rsidP="00C47574">
      <w:pPr>
        <w:spacing w:after="0" w:line="264" w:lineRule="auto"/>
        <w:ind w:left="120"/>
        <w:jc w:val="both"/>
        <w:rPr>
          <w:lang w:val="ru-RU"/>
        </w:rPr>
      </w:pP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65B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565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565B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565B8">
        <w:rPr>
          <w:rFonts w:ascii="Times New Roman" w:hAnsi="Times New Roman"/>
          <w:color w:val="000000"/>
          <w:sz w:val="28"/>
          <w:lang w:val="ru-RU"/>
        </w:rPr>
        <w:t>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565B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lastRenderedPageBreak/>
        <w:t>Множества и логика: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65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65B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565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lastRenderedPageBreak/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A565B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565B8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47574" w:rsidRPr="00A565B8" w:rsidRDefault="00C47574" w:rsidP="00C47574">
      <w:pPr>
        <w:spacing w:after="0" w:line="264" w:lineRule="auto"/>
        <w:ind w:firstLine="600"/>
        <w:jc w:val="both"/>
        <w:rPr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D62DC" w:rsidRDefault="00C47574" w:rsidP="00C47574">
      <w:pPr>
        <w:ind w:left="-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65B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</w:t>
      </w:r>
      <w:r w:rsidR="00493C00">
        <w:rPr>
          <w:rFonts w:ascii="Times New Roman" w:hAnsi="Times New Roman"/>
          <w:color w:val="000000"/>
          <w:sz w:val="28"/>
          <w:lang w:val="ru-RU"/>
        </w:rPr>
        <w:t>.</w:t>
      </w:r>
      <w:bookmarkStart w:id="8" w:name="_GoBack"/>
      <w:bookmarkEnd w:id="8"/>
    </w:p>
    <w:p w:rsidR="00493C00" w:rsidRDefault="00493C00" w:rsidP="00C47574">
      <w:pPr>
        <w:ind w:left="-851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93C00" w:rsidRDefault="00493C00" w:rsidP="00C47574">
      <w:pPr>
        <w:ind w:left="-851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93C00" w:rsidRDefault="00493C00" w:rsidP="00C47574">
      <w:pPr>
        <w:ind w:left="-851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93C00" w:rsidRDefault="00493C00" w:rsidP="00493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3C00" w:rsidRDefault="00493C00" w:rsidP="00493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93C00" w:rsidTr="00493C00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C00" w:rsidRDefault="00493C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C00" w:rsidRDefault="00493C00">
            <w:pPr>
              <w:spacing w:after="0" w:line="240" w:lineRule="auto"/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C00" w:rsidRDefault="00493C00">
            <w:pPr>
              <w:spacing w:after="0" w:line="240" w:lineRule="auto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/>
        </w:tc>
      </w:tr>
    </w:tbl>
    <w:p w:rsidR="00493C00" w:rsidRDefault="00493C00" w:rsidP="00493C00">
      <w:pPr>
        <w:spacing w:after="0"/>
        <w:sectPr w:rsidR="00493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C00" w:rsidRDefault="00493C00" w:rsidP="00493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93C00" w:rsidTr="00493C00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C00" w:rsidRDefault="00493C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C00" w:rsidRDefault="00493C00">
            <w:pPr>
              <w:spacing w:after="0" w:line="240" w:lineRule="auto"/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00" w:rsidRDefault="00493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C00" w:rsidRDefault="00493C00">
            <w:pPr>
              <w:spacing w:after="0" w:line="240" w:lineRule="auto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>
            <w:pPr>
              <w:spacing w:after="0"/>
              <w:ind w:left="135"/>
            </w:pPr>
          </w:p>
        </w:tc>
      </w:tr>
      <w:tr w:rsidR="00493C00" w:rsidTr="00493C0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3C00" w:rsidRDefault="0049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3C00" w:rsidRDefault="00493C00"/>
        </w:tc>
      </w:tr>
    </w:tbl>
    <w:p w:rsidR="00493C00" w:rsidRDefault="00493C00" w:rsidP="00493C00">
      <w:pPr>
        <w:spacing w:after="0"/>
        <w:sectPr w:rsidR="00493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C00" w:rsidRPr="00C47574" w:rsidRDefault="00493C00" w:rsidP="00C47574">
      <w:pPr>
        <w:ind w:left="-851"/>
        <w:jc w:val="both"/>
        <w:rPr>
          <w:lang w:val="ru-RU"/>
        </w:rPr>
      </w:pPr>
    </w:p>
    <w:sectPr w:rsidR="00493C00" w:rsidRPr="00C47574" w:rsidSect="00C475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0F"/>
    <w:rsid w:val="00493C00"/>
    <w:rsid w:val="007C4D0F"/>
    <w:rsid w:val="00AD62DC"/>
    <w:rsid w:val="00C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5274</Words>
  <Characters>30062</Characters>
  <Application>Microsoft Office Word</Application>
  <DocSecurity>0</DocSecurity>
  <Lines>250</Lines>
  <Paragraphs>70</Paragraphs>
  <ScaleCrop>false</ScaleCrop>
  <Company/>
  <LinksUpToDate>false</LinksUpToDate>
  <CharactersWithSpaces>35266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зам.директора по УВР</cp:lastModifiedBy>
  <cp:revision>4</cp:revision>
  <dcterms:created xsi:type="dcterms:W3CDTF">2024-09-20T11:36:00Z</dcterms:created>
  <dcterms:modified xsi:type="dcterms:W3CDTF">2024-09-20T11:41:00Z</dcterms:modified>
</cp:coreProperties>
</file>